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6631" w14:textId="77777777" w:rsidR="007D2E25" w:rsidRDefault="007D2E25" w:rsidP="003B4A68">
      <w:pPr>
        <w:jc w:val="center"/>
        <w:rPr>
          <w:rFonts w:ascii="Arial" w:hAnsi="Arial" w:cs="Arial"/>
          <w:b/>
          <w:sz w:val="28"/>
        </w:rPr>
      </w:pPr>
      <w:r w:rsidRPr="007D2E25">
        <w:rPr>
          <w:rFonts w:ascii="Arial" w:hAnsi="Arial" w:cs="Arial"/>
          <w:b/>
          <w:sz w:val="28"/>
        </w:rPr>
        <w:t xml:space="preserve">PRIJAVA NA JAVNI POZIV </w:t>
      </w:r>
    </w:p>
    <w:p w14:paraId="7C738A5D" w14:textId="56BAA8D2" w:rsidR="003B4A68" w:rsidRPr="00777A78" w:rsidRDefault="007D2E25" w:rsidP="003B4A68">
      <w:pPr>
        <w:jc w:val="center"/>
        <w:rPr>
          <w:rFonts w:ascii="Arial" w:hAnsi="Arial" w:cs="Arial"/>
          <w:b/>
          <w:sz w:val="28"/>
        </w:rPr>
      </w:pPr>
      <w:r w:rsidRPr="007D2E25">
        <w:rPr>
          <w:rFonts w:ascii="Arial" w:hAnsi="Arial" w:cs="Arial"/>
          <w:b/>
          <w:sz w:val="28"/>
        </w:rPr>
        <w:t>za dodjelu električnog vozila na korištenje u svrhu provedbe pilot aktivnosti projekta SUMMA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016"/>
      </w:tblGrid>
      <w:tr w:rsidR="00C459CE" w:rsidRPr="00C459CE" w14:paraId="0D38023C" w14:textId="77777777" w:rsidTr="00FC670D">
        <w:tc>
          <w:tcPr>
            <w:tcW w:w="9016" w:type="dxa"/>
          </w:tcPr>
          <w:p w14:paraId="51CAE93C" w14:textId="77777777" w:rsidR="00BC41E1" w:rsidRPr="00C459CE" w:rsidRDefault="00BC41E1" w:rsidP="00AE6B8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9CE">
              <w:rPr>
                <w:rFonts w:ascii="Arial" w:hAnsi="Arial" w:cs="Arial"/>
                <w:b/>
                <w:sz w:val="20"/>
                <w:szCs w:val="20"/>
                <w:u w:val="single"/>
              </w:rPr>
              <w:t>Podnositelj zahtjeva</w:t>
            </w:r>
          </w:p>
          <w:p w14:paraId="706284A7" w14:textId="4EBC40D7" w:rsidR="00BC41E1" w:rsidRPr="00C459CE" w:rsidRDefault="00BC41E1" w:rsidP="00AE6B87">
            <w:pPr>
              <w:rPr>
                <w:rFonts w:ascii="Arial" w:hAnsi="Arial" w:cs="Arial"/>
                <w:sz w:val="20"/>
                <w:szCs w:val="20"/>
              </w:rPr>
            </w:pPr>
            <w:r w:rsidRPr="00C459CE">
              <w:rPr>
                <w:rFonts w:ascii="Arial" w:hAnsi="Arial" w:cs="Arial"/>
                <w:sz w:val="20"/>
                <w:szCs w:val="20"/>
              </w:rPr>
              <w:t xml:space="preserve">Naziv </w:t>
            </w:r>
            <w:r w:rsidR="00B4764C">
              <w:rPr>
                <w:rFonts w:ascii="Arial" w:hAnsi="Arial" w:cs="Arial"/>
                <w:sz w:val="20"/>
                <w:szCs w:val="20"/>
              </w:rPr>
              <w:t>pravne</w:t>
            </w:r>
            <w:r w:rsidRPr="00C459CE">
              <w:rPr>
                <w:rFonts w:ascii="Arial" w:hAnsi="Arial" w:cs="Arial"/>
                <w:sz w:val="20"/>
                <w:szCs w:val="20"/>
              </w:rPr>
              <w:t xml:space="preserve"> osobe</w:t>
            </w:r>
          </w:p>
          <w:p w14:paraId="0E87DD0D" w14:textId="77777777" w:rsidR="00BC41E1" w:rsidRPr="00C459CE" w:rsidRDefault="00BC41E1" w:rsidP="00AE6B8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459CE" w:rsidRPr="00C459CE" w14:paraId="1BE5531A" w14:textId="77777777" w:rsidTr="00FC670D">
        <w:tc>
          <w:tcPr>
            <w:tcW w:w="9016" w:type="dxa"/>
          </w:tcPr>
          <w:p w14:paraId="38BA685A" w14:textId="77777777" w:rsidR="00BC41E1" w:rsidRPr="00C459CE" w:rsidRDefault="00BC41E1" w:rsidP="00AE6B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59CE">
              <w:rPr>
                <w:rFonts w:ascii="Arial" w:hAnsi="Arial" w:cs="Arial"/>
                <w:bCs/>
                <w:sz w:val="20"/>
                <w:szCs w:val="20"/>
              </w:rPr>
              <w:t>Adresa (grad, ulica i kućni broj)</w:t>
            </w:r>
          </w:p>
          <w:p w14:paraId="62421325" w14:textId="77777777" w:rsidR="00BC41E1" w:rsidRPr="00C459CE" w:rsidRDefault="00BC41E1" w:rsidP="00AE6B8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459CE" w:rsidRPr="00C459CE" w14:paraId="70B87B75" w14:textId="77777777" w:rsidTr="00FC670D">
        <w:tc>
          <w:tcPr>
            <w:tcW w:w="9016" w:type="dxa"/>
          </w:tcPr>
          <w:p w14:paraId="47B1CC0F" w14:textId="1094A56D" w:rsidR="00BC41E1" w:rsidRPr="00C459CE" w:rsidRDefault="007D2E25" w:rsidP="00AE6B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2E25">
              <w:rPr>
                <w:rFonts w:ascii="Arial" w:hAnsi="Arial" w:cs="Arial"/>
                <w:bCs/>
                <w:sz w:val="20"/>
                <w:szCs w:val="20"/>
              </w:rPr>
              <w:t xml:space="preserve">Matični broj / MBS </w:t>
            </w:r>
          </w:p>
          <w:p w14:paraId="0AEE3D76" w14:textId="77777777" w:rsidR="00BC41E1" w:rsidRPr="00C459CE" w:rsidRDefault="00BC41E1" w:rsidP="00AE6B8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459CE" w:rsidRPr="00C459CE" w14:paraId="75000925" w14:textId="77777777" w:rsidTr="00FC670D">
        <w:tc>
          <w:tcPr>
            <w:tcW w:w="9016" w:type="dxa"/>
          </w:tcPr>
          <w:p w14:paraId="70651C0E" w14:textId="77777777" w:rsidR="00BC41E1" w:rsidRPr="00C459CE" w:rsidRDefault="00BC41E1" w:rsidP="00AE6B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59CE"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  <w:p w14:paraId="71F23C4B" w14:textId="77777777" w:rsidR="00BC41E1" w:rsidRPr="00C459CE" w:rsidRDefault="00BC41E1" w:rsidP="00AE6B8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459CE" w:rsidRPr="00C459CE" w14:paraId="35704BCC" w14:textId="77777777" w:rsidTr="00FC670D">
        <w:tc>
          <w:tcPr>
            <w:tcW w:w="9016" w:type="dxa"/>
          </w:tcPr>
          <w:p w14:paraId="7E4C95B8" w14:textId="77777777" w:rsidR="00BC41E1" w:rsidRDefault="007D2E25" w:rsidP="00AE6B87">
            <w:pPr>
              <w:rPr>
                <w:rFonts w:ascii="Arial" w:hAnsi="Arial" w:cs="Arial"/>
                <w:sz w:val="20"/>
                <w:szCs w:val="20"/>
              </w:rPr>
            </w:pPr>
            <w:r w:rsidRPr="007D2E25">
              <w:rPr>
                <w:rFonts w:ascii="Arial" w:hAnsi="Arial" w:cs="Arial"/>
                <w:sz w:val="20"/>
                <w:szCs w:val="20"/>
              </w:rPr>
              <w:t>Kontakt osoba (telefon i e-mail adresa)</w:t>
            </w:r>
          </w:p>
          <w:p w14:paraId="4C8C178D" w14:textId="5B18B41F" w:rsidR="007D2E25" w:rsidRPr="00C459CE" w:rsidRDefault="007D2E25" w:rsidP="00AE6B8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459CE" w:rsidRPr="00C459CE" w14:paraId="6C88F77B" w14:textId="77777777" w:rsidTr="00FC670D">
        <w:tc>
          <w:tcPr>
            <w:tcW w:w="9016" w:type="dxa"/>
          </w:tcPr>
          <w:p w14:paraId="17216D5C" w14:textId="77777777" w:rsidR="00BC41E1" w:rsidRPr="00C459CE" w:rsidRDefault="00BC41E1" w:rsidP="00AE6B8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9CE">
              <w:rPr>
                <w:rFonts w:ascii="Arial" w:hAnsi="Arial" w:cs="Arial"/>
                <w:b/>
                <w:sz w:val="20"/>
                <w:szCs w:val="20"/>
                <w:u w:val="single"/>
              </w:rPr>
              <w:t>Status podnositelja zahtjeva</w:t>
            </w:r>
          </w:p>
          <w:p w14:paraId="4BE03FB9" w14:textId="7AD98B69" w:rsidR="003B4A68" w:rsidRPr="003B4A68" w:rsidRDefault="003B4A68" w:rsidP="003B4A68">
            <w:pPr>
              <w:rPr>
                <w:rFonts w:ascii="Arial" w:hAnsi="Arial" w:cs="Arial"/>
                <w:sz w:val="20"/>
                <w:szCs w:val="20"/>
              </w:rPr>
            </w:pPr>
            <w:r w:rsidRPr="003B4A68">
              <w:rPr>
                <w:rFonts w:ascii="Arial" w:hAnsi="Arial" w:cs="Arial"/>
                <w:sz w:val="20"/>
                <w:szCs w:val="20"/>
              </w:rPr>
              <w:t>a) jedinica lokalne samouprave</w:t>
            </w:r>
          </w:p>
          <w:p w14:paraId="22C7C9CC" w14:textId="3034F64C" w:rsidR="003B4A68" w:rsidRPr="003B4A68" w:rsidRDefault="003B4A68" w:rsidP="003B4A68">
            <w:pPr>
              <w:rPr>
                <w:rFonts w:ascii="Arial" w:hAnsi="Arial" w:cs="Arial"/>
                <w:sz w:val="20"/>
                <w:szCs w:val="20"/>
              </w:rPr>
            </w:pPr>
            <w:r w:rsidRPr="003B4A68">
              <w:rPr>
                <w:rFonts w:ascii="Arial" w:hAnsi="Arial" w:cs="Arial"/>
                <w:sz w:val="20"/>
                <w:szCs w:val="20"/>
              </w:rPr>
              <w:t>b) trgovačko društvo u većinskom vlasništvu Grada Labina</w:t>
            </w:r>
          </w:p>
          <w:p w14:paraId="6F4CB357" w14:textId="06C63821" w:rsidR="003B4A68" w:rsidRPr="00C459CE" w:rsidRDefault="003B4A68" w:rsidP="007D2E25">
            <w:pPr>
              <w:pStyle w:val="Tijeloteksta"/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459CE" w:rsidRPr="00C459CE" w14:paraId="5452E8D1" w14:textId="77777777" w:rsidTr="00FC670D">
        <w:tc>
          <w:tcPr>
            <w:tcW w:w="9016" w:type="dxa"/>
          </w:tcPr>
          <w:p w14:paraId="578DEBFB" w14:textId="77777777" w:rsidR="003B4A68" w:rsidRDefault="003B4A68" w:rsidP="00AE6B8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B4A68">
              <w:rPr>
                <w:rFonts w:ascii="Arial" w:hAnsi="Arial" w:cs="Arial"/>
                <w:b/>
                <w:sz w:val="20"/>
                <w:szCs w:val="20"/>
                <w:u w:val="single"/>
              </w:rPr>
              <w:t>PODACI O PLANIRANOM KORIŠTENJU VOZILA</w:t>
            </w:r>
          </w:p>
          <w:p w14:paraId="54864F83" w14:textId="77777777" w:rsidR="003B4A68" w:rsidRDefault="003B4A68" w:rsidP="00AE6B8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0BE9B53" w14:textId="40524B7C" w:rsidR="003B4A68" w:rsidRPr="003B4A68" w:rsidRDefault="003B4A68" w:rsidP="003B4A6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4A6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Molimo ukratko opisati:</w:t>
            </w:r>
          </w:p>
          <w:p w14:paraId="3B59AB46" w14:textId="77777777" w:rsidR="003B4A68" w:rsidRPr="003B4A68" w:rsidRDefault="003B4A68" w:rsidP="003B4A68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4A6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planirano korištenje vozila,</w:t>
            </w:r>
          </w:p>
          <w:p w14:paraId="7A0C7A63" w14:textId="77777777" w:rsidR="003B4A68" w:rsidRPr="003B4A68" w:rsidRDefault="003B4A68" w:rsidP="003B4A68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4A6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ciljane korisnike,</w:t>
            </w:r>
          </w:p>
          <w:p w14:paraId="4BC01FA0" w14:textId="77777777" w:rsidR="003B4A68" w:rsidRPr="003B4A68" w:rsidRDefault="003B4A68" w:rsidP="003B4A68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4A6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doprinos održivoj mobilnosti,</w:t>
            </w:r>
          </w:p>
          <w:p w14:paraId="248A1A1D" w14:textId="77777777" w:rsidR="003B4A68" w:rsidRPr="003B4A68" w:rsidRDefault="003B4A68" w:rsidP="003B4A68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4A6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doprinos smanjenju prometnog opterećenja,</w:t>
            </w:r>
          </w:p>
          <w:p w14:paraId="61188DF8" w14:textId="77777777" w:rsidR="003B4A68" w:rsidRPr="003B4A68" w:rsidRDefault="003B4A68" w:rsidP="003B4A68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4A6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povezanost s ciljevima projekta SUMMA.</w:t>
            </w:r>
          </w:p>
          <w:p w14:paraId="4A311691" w14:textId="77777777" w:rsidR="003B4A68" w:rsidRDefault="003B4A68" w:rsidP="00AE6B8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eetkatablice"/>
              <w:tblW w:w="8850" w:type="dxa"/>
              <w:tblLook w:val="04A0" w:firstRow="1" w:lastRow="0" w:firstColumn="1" w:lastColumn="0" w:noHBand="0" w:noVBand="1"/>
            </w:tblPr>
            <w:tblGrid>
              <w:gridCol w:w="8850"/>
            </w:tblGrid>
            <w:tr w:rsidR="003F0C6C" w14:paraId="7C94B010" w14:textId="77777777" w:rsidTr="003F0C6C">
              <w:trPr>
                <w:trHeight w:val="1179"/>
              </w:trPr>
              <w:tc>
                <w:tcPr>
                  <w:tcW w:w="8850" w:type="dxa"/>
                </w:tcPr>
                <w:p w14:paraId="22B2800B" w14:textId="77777777" w:rsidR="003F0C6C" w:rsidRDefault="00BC41E1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59C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1859DB50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70547D8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92B118B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B57C232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9A5076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8D5A4FB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9D71C4E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D6AE5D4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E2B38F3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3606F8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AE0A0C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D02A27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A80C06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1ACCE2F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964D2F2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E7A62B9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5B5AF88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5FA899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6CFA1B0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D9C0EE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9C5C71D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0A5667D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65FC1D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3B1FB9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EC878B" w14:textId="77777777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C20ACDF" w14:textId="213CCF61" w:rsidR="003B4A68" w:rsidRDefault="003B4A68" w:rsidP="00AE6B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A5D53B2" w14:textId="11EEE7BD" w:rsidR="00BC41E1" w:rsidRPr="00C459CE" w:rsidRDefault="00BC41E1" w:rsidP="00AE6B87">
            <w:pPr>
              <w:rPr>
                <w:rFonts w:ascii="Arial" w:hAnsi="Arial" w:cs="Arial"/>
                <w:sz w:val="20"/>
                <w:szCs w:val="20"/>
              </w:rPr>
            </w:pPr>
            <w:r w:rsidRPr="00C459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475349" w14:textId="77777777" w:rsidR="00BC41E1" w:rsidRPr="00C459CE" w:rsidRDefault="00BC41E1" w:rsidP="00AE6B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764C" w:rsidRPr="00C459CE" w14:paraId="3195C89F" w14:textId="77777777" w:rsidTr="00FC670D">
        <w:tc>
          <w:tcPr>
            <w:tcW w:w="9016" w:type="dxa"/>
          </w:tcPr>
          <w:p w14:paraId="6B2FA19E" w14:textId="77777777" w:rsidR="003B4A68" w:rsidRPr="003B4A68" w:rsidRDefault="003B4A68" w:rsidP="003B4A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B4A68">
              <w:rPr>
                <w:rFonts w:ascii="Arial" w:hAnsi="Arial" w:cs="Arial"/>
                <w:bCs/>
                <w:sz w:val="20"/>
                <w:szCs w:val="20"/>
              </w:rPr>
              <w:t>TEHNIČKI I ORGANIZACIJSKI KAPACITETI</w:t>
            </w:r>
          </w:p>
          <w:p w14:paraId="1D581A45" w14:textId="77777777" w:rsidR="003B4A68" w:rsidRPr="003B4A68" w:rsidRDefault="003B4A68" w:rsidP="003B4A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B4A68">
              <w:rPr>
                <w:rFonts w:ascii="Arial" w:hAnsi="Arial" w:cs="Arial"/>
                <w:bCs/>
                <w:sz w:val="20"/>
                <w:szCs w:val="20"/>
              </w:rPr>
              <w:t>(zaokružiti jedan od ponuđenih odgovora)</w:t>
            </w:r>
          </w:p>
          <w:p w14:paraId="77D89AB8" w14:textId="77777777" w:rsidR="003B4A68" w:rsidRPr="003B4A68" w:rsidRDefault="003B4A68" w:rsidP="003B4A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F483E2" w14:textId="5C59B098" w:rsidR="003B4A68" w:rsidRPr="003B4A68" w:rsidRDefault="003B4A68" w:rsidP="003B4A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B4A68">
              <w:rPr>
                <w:rFonts w:ascii="Arial" w:hAnsi="Arial" w:cs="Arial"/>
                <w:bCs/>
                <w:sz w:val="20"/>
                <w:szCs w:val="20"/>
              </w:rPr>
              <w:t>Podnositelj prijave raspolaže prostorom za smještaj vozila:</w:t>
            </w:r>
          </w:p>
          <w:p w14:paraId="08702C1F" w14:textId="3025A372" w:rsidR="003B4A68" w:rsidRPr="003B4A68" w:rsidRDefault="003B4A68" w:rsidP="003B4A6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a) </w:t>
            </w:r>
            <w:r w:rsidRPr="003B4A68">
              <w:rPr>
                <w:rFonts w:ascii="Arial" w:hAnsi="Arial" w:cs="Arial"/>
                <w:bCs/>
                <w:sz w:val="20"/>
                <w:szCs w:val="20"/>
              </w:rPr>
              <w:t>DA  b) NE</w:t>
            </w:r>
          </w:p>
          <w:p w14:paraId="3E667E4C" w14:textId="77777777" w:rsidR="003B4A68" w:rsidRPr="003B4A68" w:rsidRDefault="003B4A68" w:rsidP="003B4A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07F62F" w14:textId="77777777" w:rsidR="003B4A68" w:rsidRPr="003B4A68" w:rsidRDefault="003B4A68" w:rsidP="003B4A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B4A68">
              <w:rPr>
                <w:rFonts w:ascii="Arial" w:hAnsi="Arial" w:cs="Arial"/>
                <w:bCs/>
                <w:sz w:val="20"/>
                <w:szCs w:val="20"/>
              </w:rPr>
              <w:t>Podnositelj prijave raspolaže mogućnošću punjenja vozila:</w:t>
            </w:r>
          </w:p>
          <w:p w14:paraId="357C5B57" w14:textId="02D80AE7" w:rsidR="003B4A68" w:rsidRPr="003B4A68" w:rsidRDefault="003B4A68" w:rsidP="003B4A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B4A68">
              <w:rPr>
                <w:rFonts w:ascii="Arial" w:hAnsi="Arial" w:cs="Arial"/>
                <w:bCs/>
                <w:sz w:val="20"/>
                <w:szCs w:val="20"/>
              </w:rPr>
              <w:t xml:space="preserve">a) DA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B4A68">
              <w:rPr>
                <w:rFonts w:ascii="Arial" w:hAnsi="Arial" w:cs="Arial"/>
                <w:bCs/>
                <w:sz w:val="20"/>
                <w:szCs w:val="20"/>
              </w:rPr>
              <w:t>b) NE</w:t>
            </w:r>
          </w:p>
          <w:p w14:paraId="7EC8F297" w14:textId="77777777" w:rsidR="003B4A68" w:rsidRPr="003B4A68" w:rsidRDefault="003B4A68" w:rsidP="003B4A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0F90D3" w14:textId="77777777" w:rsidR="003B4A68" w:rsidRPr="003B4A68" w:rsidRDefault="003B4A68" w:rsidP="003B4A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B4A68">
              <w:rPr>
                <w:rFonts w:ascii="Arial" w:hAnsi="Arial" w:cs="Arial"/>
                <w:bCs/>
                <w:sz w:val="20"/>
                <w:szCs w:val="20"/>
              </w:rPr>
              <w:t>Podnositelj prijave raspolaže organizacijskim kapacitetima za upravljanje vozilom:</w:t>
            </w:r>
          </w:p>
          <w:p w14:paraId="3633E62A" w14:textId="3526ED67" w:rsidR="003B4A68" w:rsidRPr="003B4A68" w:rsidRDefault="003B4A68" w:rsidP="003B4A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B4A68">
              <w:rPr>
                <w:rFonts w:ascii="Arial" w:hAnsi="Arial" w:cs="Arial"/>
                <w:bCs/>
                <w:sz w:val="20"/>
                <w:szCs w:val="20"/>
              </w:rPr>
              <w:t xml:space="preserve">a) DA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B4A68">
              <w:rPr>
                <w:rFonts w:ascii="Arial" w:hAnsi="Arial" w:cs="Arial"/>
                <w:bCs/>
                <w:sz w:val="20"/>
                <w:szCs w:val="20"/>
              </w:rPr>
              <w:t>b) NE</w:t>
            </w:r>
          </w:p>
          <w:p w14:paraId="0011A850" w14:textId="77777777" w:rsidR="003B4A68" w:rsidRPr="003B4A68" w:rsidRDefault="003B4A68" w:rsidP="003B4A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72AA61" w14:textId="77777777" w:rsidR="003B4A68" w:rsidRPr="003B4A68" w:rsidRDefault="003B4A68" w:rsidP="003B4A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B4A68">
              <w:rPr>
                <w:rFonts w:ascii="Arial" w:hAnsi="Arial" w:cs="Arial"/>
                <w:bCs/>
                <w:sz w:val="20"/>
                <w:szCs w:val="20"/>
              </w:rPr>
              <w:t>Podnositelj prijave raspolaže osobom/vozačem za upravljanje vozilom:</w:t>
            </w:r>
          </w:p>
          <w:p w14:paraId="09FF1041" w14:textId="316E45B6" w:rsidR="003B4A68" w:rsidRPr="003B4A68" w:rsidRDefault="003B4A68" w:rsidP="003B4A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B4A68">
              <w:rPr>
                <w:rFonts w:ascii="Arial" w:hAnsi="Arial" w:cs="Arial"/>
                <w:bCs/>
                <w:sz w:val="20"/>
                <w:szCs w:val="20"/>
              </w:rPr>
              <w:t xml:space="preserve">a) DA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B4A68">
              <w:rPr>
                <w:rFonts w:ascii="Arial" w:hAnsi="Arial" w:cs="Arial"/>
                <w:bCs/>
                <w:sz w:val="20"/>
                <w:szCs w:val="20"/>
              </w:rPr>
              <w:t>b) NE</w:t>
            </w:r>
          </w:p>
          <w:p w14:paraId="191F3388" w14:textId="77777777" w:rsidR="003B4A68" w:rsidRPr="003B4A68" w:rsidRDefault="003B4A68" w:rsidP="003B4A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08986F" w14:textId="0BB65D92" w:rsidR="003B4A68" w:rsidRPr="003B4A68" w:rsidRDefault="003B4A68" w:rsidP="003B4A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B4A68">
              <w:rPr>
                <w:rFonts w:ascii="Arial" w:hAnsi="Arial" w:cs="Arial"/>
                <w:bCs/>
                <w:sz w:val="20"/>
                <w:szCs w:val="20"/>
              </w:rPr>
              <w:t xml:space="preserve">Podnositelj prijave raspolaže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financijskim </w:t>
            </w:r>
            <w:r w:rsidRPr="003B4A68">
              <w:rPr>
                <w:rFonts w:ascii="Arial" w:hAnsi="Arial" w:cs="Arial"/>
                <w:bCs/>
                <w:sz w:val="20"/>
                <w:szCs w:val="20"/>
              </w:rPr>
              <w:t>kapacitetima za održavanje i servisiranje vozila:</w:t>
            </w:r>
          </w:p>
          <w:p w14:paraId="2DCCC4B9" w14:textId="6E7537EC" w:rsidR="003B4A68" w:rsidRPr="003B4A68" w:rsidRDefault="003B4A68" w:rsidP="003B4A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B4A68">
              <w:rPr>
                <w:rFonts w:ascii="Arial" w:hAnsi="Arial" w:cs="Arial"/>
                <w:bCs/>
                <w:sz w:val="20"/>
                <w:szCs w:val="20"/>
              </w:rPr>
              <w:t xml:space="preserve">a) DA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B4A68">
              <w:rPr>
                <w:rFonts w:ascii="Arial" w:hAnsi="Arial" w:cs="Arial"/>
                <w:bCs/>
                <w:sz w:val="20"/>
                <w:szCs w:val="20"/>
              </w:rPr>
              <w:t>b) NE</w:t>
            </w:r>
          </w:p>
          <w:p w14:paraId="02632BD9" w14:textId="77777777" w:rsidR="00BC41E1" w:rsidRPr="00C459CE" w:rsidRDefault="00BC41E1" w:rsidP="00AE6B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7F40D7" w14:textId="25E75E9C" w:rsidR="003B4A68" w:rsidRDefault="003B4A68" w:rsidP="00FC670D">
      <w:pPr>
        <w:pStyle w:val="Tijeloteksta"/>
        <w:spacing w:after="0"/>
      </w:pPr>
    </w:p>
    <w:p w14:paraId="3E0DFA29" w14:textId="77777777" w:rsidR="003B4A68" w:rsidRDefault="003B4A68" w:rsidP="003B4A68">
      <w:pPr>
        <w:pStyle w:val="isselectedend"/>
      </w:pPr>
      <w:r>
        <w:t>Ja, _________________________ {PREZIME, IME}</w:t>
      </w:r>
      <w:r>
        <w:br/>
        <w:t>____________________________ {FUNKCIJA}</w:t>
      </w:r>
    </w:p>
    <w:p w14:paraId="3942DCA6" w14:textId="58EBFCA2" w:rsidR="003B4A68" w:rsidRDefault="003B4A68" w:rsidP="003B4A68">
      <w:pPr>
        <w:pStyle w:val="isselectedend"/>
        <w:jc w:val="both"/>
      </w:pPr>
      <w:r>
        <w:t>u svrhu Prijave na Javni poziv za dodjelu električnog vozila na korištenje u svrhu provedbe pilot aktivnosti projekta SUMMA kojeg je IRENA – Istarska Regionalna Energetska Agencija d.o.o. objavila na svojoj mrežnoj stranici 15. svibnja 202</w:t>
      </w:r>
      <w:r w:rsidR="000D3B09">
        <w:t>6</w:t>
      </w:r>
      <w:r>
        <w:t>. godine, izjavljujem da su sve gore navedene informacije točne.</w:t>
      </w:r>
    </w:p>
    <w:p w14:paraId="3683CE68" w14:textId="77777777" w:rsidR="003B4A68" w:rsidRDefault="003B4A68" w:rsidP="003B4A68">
      <w:pPr>
        <w:pStyle w:val="isselectedend"/>
      </w:pPr>
    </w:p>
    <w:p w14:paraId="252E17B0" w14:textId="77777777" w:rsidR="003B4A68" w:rsidRDefault="003B4A68" w:rsidP="003B4A68">
      <w:pPr>
        <w:pStyle w:val="StandardWeb"/>
      </w:pPr>
      <w:r>
        <w:t>Datum: ________________</w:t>
      </w:r>
    </w:p>
    <w:p w14:paraId="79923043" w14:textId="0BD5D3E1" w:rsidR="003B4A68" w:rsidRDefault="003B4A68" w:rsidP="003B4A68">
      <w:pPr>
        <w:pStyle w:val="StandardWeb"/>
      </w:pPr>
      <w:r>
        <w:br/>
        <w:t>Potpis i pečat: ________________</w:t>
      </w:r>
    </w:p>
    <w:p w14:paraId="38254CBB" w14:textId="77777777" w:rsidR="003B4A68" w:rsidRPr="00C459CE" w:rsidRDefault="003B4A68" w:rsidP="00FC670D">
      <w:pPr>
        <w:pStyle w:val="Tijeloteksta"/>
        <w:spacing w:after="0"/>
      </w:pPr>
    </w:p>
    <w:sectPr w:rsidR="003B4A68" w:rsidRPr="00C459C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5332" w14:textId="77777777" w:rsidR="003A58E4" w:rsidRDefault="003A58E4" w:rsidP="00B002E2">
      <w:r>
        <w:separator/>
      </w:r>
    </w:p>
  </w:endnote>
  <w:endnote w:type="continuationSeparator" w:id="0">
    <w:p w14:paraId="57301C03" w14:textId="77777777" w:rsidR="003A58E4" w:rsidRDefault="003A58E4" w:rsidP="00B0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D2E6" w14:textId="77777777" w:rsidR="00F82216" w:rsidRDefault="00F82216">
    <w:pPr>
      <w:pStyle w:val="Podnoje"/>
    </w:pPr>
    <w:r>
      <w:t>* Pečat potreban isključivo u slučaju pravne osobe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9734" w14:textId="77777777" w:rsidR="003A58E4" w:rsidRDefault="003A58E4" w:rsidP="00B002E2">
      <w:r>
        <w:separator/>
      </w:r>
    </w:p>
  </w:footnote>
  <w:footnote w:type="continuationSeparator" w:id="0">
    <w:p w14:paraId="52B91292" w14:textId="77777777" w:rsidR="003A58E4" w:rsidRDefault="003A58E4" w:rsidP="00B00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D28A" w14:textId="77777777" w:rsidR="00B002E2" w:rsidRPr="00B002E2" w:rsidRDefault="00B002E2" w:rsidP="00B002E2">
    <w:pPr>
      <w:pStyle w:val="Zaglavlje"/>
      <w:jc w:val="right"/>
      <w:rPr>
        <w:color w:val="A6A6A6" w:themeColor="background1" w:themeShade="A6"/>
      </w:rPr>
    </w:pPr>
    <w:r w:rsidRPr="00B002E2">
      <w:rPr>
        <w:color w:val="A6A6A6" w:themeColor="background1" w:themeShade="A6"/>
      </w:rPr>
      <w:t>Prilog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C69B3"/>
    <w:multiLevelType w:val="hybridMultilevel"/>
    <w:tmpl w:val="C150A8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A7A3B"/>
    <w:multiLevelType w:val="multilevel"/>
    <w:tmpl w:val="076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77426"/>
    <w:multiLevelType w:val="multilevel"/>
    <w:tmpl w:val="3996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52"/>
    <w:rsid w:val="000D3B09"/>
    <w:rsid w:val="001250F9"/>
    <w:rsid w:val="001321C1"/>
    <w:rsid w:val="001568B7"/>
    <w:rsid w:val="0024674E"/>
    <w:rsid w:val="002946CA"/>
    <w:rsid w:val="002F25E0"/>
    <w:rsid w:val="003A58E4"/>
    <w:rsid w:val="003B4A68"/>
    <w:rsid w:val="003F0C6C"/>
    <w:rsid w:val="004013ED"/>
    <w:rsid w:val="00546659"/>
    <w:rsid w:val="00563C0D"/>
    <w:rsid w:val="00691AD0"/>
    <w:rsid w:val="00757A98"/>
    <w:rsid w:val="00777A78"/>
    <w:rsid w:val="00785822"/>
    <w:rsid w:val="007D2E25"/>
    <w:rsid w:val="00892BF1"/>
    <w:rsid w:val="0094549E"/>
    <w:rsid w:val="00970152"/>
    <w:rsid w:val="009C0D3F"/>
    <w:rsid w:val="009F7521"/>
    <w:rsid w:val="00B002E2"/>
    <w:rsid w:val="00B4764C"/>
    <w:rsid w:val="00BC41E1"/>
    <w:rsid w:val="00BD37F1"/>
    <w:rsid w:val="00C459CE"/>
    <w:rsid w:val="00CC6796"/>
    <w:rsid w:val="00F209EA"/>
    <w:rsid w:val="00F35245"/>
    <w:rsid w:val="00F60FB4"/>
    <w:rsid w:val="00F82216"/>
    <w:rsid w:val="00F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E8BE"/>
  <w15:chartTrackingRefBased/>
  <w15:docId w15:val="{1E124A4C-177E-4C84-98D8-FC5B6E5B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C41E1"/>
    <w:pPr>
      <w:spacing w:after="120"/>
    </w:pPr>
    <w:rPr>
      <w:rFonts w:ascii="Arial" w:eastAsia="Calibri" w:hAnsi="Arial"/>
      <w:sz w:val="22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BC41E1"/>
    <w:rPr>
      <w:rFonts w:ascii="Arial" w:eastAsia="Calibri" w:hAnsi="Arial" w:cs="Times New Roman"/>
      <w:szCs w:val="24"/>
      <w:lang w:val="hr-HR"/>
    </w:rPr>
  </w:style>
  <w:style w:type="table" w:styleId="Reetkatablice">
    <w:name w:val="Table Grid"/>
    <w:basedOn w:val="Obinatablica"/>
    <w:rsid w:val="00BC4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02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02E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B002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02E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3B4A68"/>
    <w:pPr>
      <w:ind w:left="720"/>
      <w:contextualSpacing/>
    </w:pPr>
  </w:style>
  <w:style w:type="paragraph" w:customStyle="1" w:styleId="isselectedend">
    <w:name w:val="isselectedend"/>
    <w:basedOn w:val="Normal"/>
    <w:rsid w:val="003B4A68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rsid w:val="003B4A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Pavičić-Biuk</dc:creator>
  <cp:keywords/>
  <dc:description/>
  <cp:lastModifiedBy>Nikola Petrić</cp:lastModifiedBy>
  <cp:revision>27</cp:revision>
  <dcterms:created xsi:type="dcterms:W3CDTF">2017-03-27T09:50:00Z</dcterms:created>
  <dcterms:modified xsi:type="dcterms:W3CDTF">2026-05-14T12:53:00Z</dcterms:modified>
</cp:coreProperties>
</file>